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E397B" w14:textId="60C0BB02" w:rsidR="001E1306" w:rsidRPr="00B47859" w:rsidRDefault="009E3601" w:rsidP="009E3601">
      <w:pPr>
        <w:jc w:val="center"/>
        <w:rPr>
          <w:rFonts w:ascii="Arial" w:hAnsi="Arial" w:cs="Arial"/>
          <w:b/>
        </w:rPr>
      </w:pPr>
      <w:r w:rsidRPr="00B47859">
        <w:rPr>
          <w:rFonts w:ascii="Arial" w:hAnsi="Arial" w:cs="Arial"/>
          <w:b/>
        </w:rPr>
        <w:t>INSTRUME</w:t>
      </w:r>
      <w:r w:rsidR="00317108">
        <w:rPr>
          <w:rFonts w:ascii="Arial" w:hAnsi="Arial" w:cs="Arial"/>
          <w:b/>
        </w:rPr>
        <w:t xml:space="preserve">NTAL ANALYSIS </w:t>
      </w:r>
      <w:r w:rsidR="006773BA">
        <w:rPr>
          <w:rFonts w:ascii="Arial" w:hAnsi="Arial" w:cs="Arial"/>
          <w:b/>
        </w:rPr>
        <w:t>PRACTICE</w:t>
      </w:r>
      <w:r w:rsidR="00317108">
        <w:rPr>
          <w:rFonts w:ascii="Arial" w:hAnsi="Arial" w:cs="Arial"/>
          <w:b/>
        </w:rPr>
        <w:t xml:space="preserve"> IN 201</w:t>
      </w:r>
      <w:r w:rsidR="0026118A">
        <w:rPr>
          <w:rFonts w:ascii="Arial" w:hAnsi="Arial" w:cs="Arial"/>
          <w:b/>
        </w:rPr>
        <w:t>9</w:t>
      </w:r>
      <w:r w:rsidR="00084BB0">
        <w:rPr>
          <w:rFonts w:ascii="Arial" w:hAnsi="Arial" w:cs="Arial"/>
          <w:b/>
        </w:rPr>
        <w:t>/</w:t>
      </w:r>
      <w:r w:rsidR="0026118A">
        <w:rPr>
          <w:rFonts w:ascii="Arial" w:hAnsi="Arial" w:cs="Arial"/>
          <w:b/>
        </w:rPr>
        <w:t>20</w:t>
      </w:r>
      <w:r w:rsidR="001B070E">
        <w:rPr>
          <w:rFonts w:ascii="Arial" w:hAnsi="Arial" w:cs="Arial"/>
          <w:b/>
        </w:rPr>
        <w:t xml:space="preserve"> (Monday</w:t>
      </w:r>
      <w:r w:rsidR="006773BA">
        <w:rPr>
          <w:rFonts w:ascii="Arial" w:hAnsi="Arial" w:cs="Arial"/>
          <w:b/>
        </w:rPr>
        <w:t xml:space="preserve"> 14.00-</w:t>
      </w:r>
      <w:r w:rsidR="001B070E">
        <w:rPr>
          <w:rFonts w:ascii="Arial" w:hAnsi="Arial" w:cs="Arial"/>
          <w:b/>
        </w:rPr>
        <w:t>20.00)</w:t>
      </w:r>
    </w:p>
    <w:tbl>
      <w:tblPr>
        <w:tblStyle w:val="Rcsostblzat"/>
        <w:tblW w:w="9594" w:type="dxa"/>
        <w:tblInd w:w="-176" w:type="dxa"/>
        <w:tblLook w:val="04A0" w:firstRow="1" w:lastRow="0" w:firstColumn="1" w:lastColumn="0" w:noHBand="0" w:noVBand="1"/>
      </w:tblPr>
      <w:tblGrid>
        <w:gridCol w:w="3542"/>
        <w:gridCol w:w="811"/>
        <w:gridCol w:w="931"/>
        <w:gridCol w:w="810"/>
        <w:gridCol w:w="810"/>
        <w:gridCol w:w="810"/>
        <w:gridCol w:w="933"/>
        <w:gridCol w:w="947"/>
      </w:tblGrid>
      <w:tr w:rsidR="0038510C" w:rsidRPr="00B47859" w14:paraId="0DB11B54" w14:textId="77777777" w:rsidTr="0038510C">
        <w:tc>
          <w:tcPr>
            <w:tcW w:w="3542" w:type="dxa"/>
          </w:tcPr>
          <w:p w14:paraId="309FFD30" w14:textId="77777777" w:rsidR="0038510C" w:rsidRPr="001E27B2" w:rsidRDefault="0038510C" w:rsidP="001E1306">
            <w:pPr>
              <w:jc w:val="right"/>
              <w:rPr>
                <w:rFonts w:ascii="Arial" w:hAnsi="Arial" w:cs="Arial"/>
                <w:b/>
              </w:rPr>
            </w:pPr>
            <w:r w:rsidRPr="001E27B2">
              <w:rPr>
                <w:rFonts w:ascii="Arial" w:hAnsi="Arial" w:cs="Arial"/>
                <w:b/>
              </w:rPr>
              <w:t>Date</w:t>
            </w:r>
          </w:p>
          <w:p w14:paraId="04C0DFFA" w14:textId="77777777" w:rsidR="0038510C" w:rsidRPr="001E27B2" w:rsidRDefault="0038510C">
            <w:pPr>
              <w:rPr>
                <w:rFonts w:ascii="Arial" w:hAnsi="Arial" w:cs="Arial"/>
                <w:b/>
              </w:rPr>
            </w:pPr>
            <w:r w:rsidRPr="001E27B2">
              <w:rPr>
                <w:rFonts w:ascii="Arial" w:hAnsi="Arial" w:cs="Arial"/>
                <w:b/>
              </w:rPr>
              <w:t>Experiment</w:t>
            </w:r>
          </w:p>
        </w:tc>
        <w:tc>
          <w:tcPr>
            <w:tcW w:w="811" w:type="dxa"/>
            <w:shd w:val="clear" w:color="auto" w:fill="auto"/>
          </w:tcPr>
          <w:p w14:paraId="765D1C82" w14:textId="2B6A70C5" w:rsidR="0038510C" w:rsidRPr="00492B6A" w:rsidRDefault="0038510C" w:rsidP="0026118A">
            <w:pPr>
              <w:rPr>
                <w:rFonts w:ascii="Times New Roman" w:hAnsi="Times New Roman" w:cs="Times New Roman"/>
                <w:b/>
              </w:rPr>
            </w:pPr>
            <w:r w:rsidRPr="00492B6A">
              <w:rPr>
                <w:rFonts w:ascii="Times New Roman" w:hAnsi="Times New Roman" w:cs="Times New Roman"/>
                <w:b/>
              </w:rPr>
              <w:t>02.1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31" w:type="dxa"/>
            <w:shd w:val="clear" w:color="auto" w:fill="auto"/>
          </w:tcPr>
          <w:p w14:paraId="6D1BAB3F" w14:textId="7A8A2C3E" w:rsidR="0038510C" w:rsidRPr="00492B6A" w:rsidRDefault="0038510C" w:rsidP="007815DC">
            <w:pPr>
              <w:rPr>
                <w:rFonts w:ascii="Times New Roman" w:hAnsi="Times New Roman" w:cs="Times New Roman"/>
                <w:b/>
              </w:rPr>
            </w:pPr>
            <w:r w:rsidRPr="00492B6A">
              <w:rPr>
                <w:rFonts w:ascii="Times New Roman" w:hAnsi="Times New Roman" w:cs="Times New Roman"/>
                <w:b/>
              </w:rPr>
              <w:t>02.1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  <w:p w14:paraId="59859230" w14:textId="77777777" w:rsidR="0038510C" w:rsidRPr="00492B6A" w:rsidRDefault="0038510C" w:rsidP="007815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14:paraId="7446107A" w14:textId="4A732A91" w:rsidR="0038510C" w:rsidRPr="00420C5E" w:rsidRDefault="0038510C" w:rsidP="0026118A">
            <w:pPr>
              <w:rPr>
                <w:rFonts w:ascii="Times New Roman" w:hAnsi="Times New Roman" w:cs="Times New Roman"/>
                <w:b/>
              </w:rPr>
            </w:pPr>
            <w:r w:rsidRPr="00420C5E">
              <w:rPr>
                <w:rFonts w:ascii="Times New Roman" w:hAnsi="Times New Roman" w:cs="Times New Roman"/>
                <w:b/>
              </w:rPr>
              <w:t>02.2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10" w:type="dxa"/>
          </w:tcPr>
          <w:p w14:paraId="05168B8E" w14:textId="77777777" w:rsidR="0038510C" w:rsidRPr="00420C5E" w:rsidRDefault="0038510C" w:rsidP="00FF36CA">
            <w:pPr>
              <w:rPr>
                <w:rFonts w:ascii="Times New Roman" w:hAnsi="Times New Roman" w:cs="Times New Roman"/>
                <w:b/>
              </w:rPr>
            </w:pPr>
            <w:r w:rsidRPr="00420C5E">
              <w:rPr>
                <w:rFonts w:ascii="Times New Roman" w:hAnsi="Times New Roman" w:cs="Times New Roman"/>
                <w:b/>
              </w:rPr>
              <w:t>03.0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  <w:p w14:paraId="09B574DB" w14:textId="61D5639B" w:rsidR="0038510C" w:rsidRPr="00420C5E" w:rsidRDefault="0038510C" w:rsidP="007815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14:paraId="0FEF33C5" w14:textId="4CF47929" w:rsidR="0038510C" w:rsidRPr="00420C5E" w:rsidRDefault="0038510C" w:rsidP="007815DC">
            <w:pPr>
              <w:rPr>
                <w:rFonts w:ascii="Times New Roman" w:hAnsi="Times New Roman" w:cs="Times New Roman"/>
                <w:b/>
              </w:rPr>
            </w:pPr>
            <w:r w:rsidRPr="00420C5E">
              <w:rPr>
                <w:rFonts w:ascii="Times New Roman" w:hAnsi="Times New Roman" w:cs="Times New Roman"/>
                <w:b/>
              </w:rPr>
              <w:t>03.</w:t>
            </w: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933" w:type="dxa"/>
            <w:shd w:val="clear" w:color="auto" w:fill="auto"/>
          </w:tcPr>
          <w:p w14:paraId="59D90B09" w14:textId="77777777" w:rsidR="0038510C" w:rsidRPr="00420C5E" w:rsidRDefault="0038510C" w:rsidP="00FF36CA">
            <w:pPr>
              <w:rPr>
                <w:rFonts w:ascii="Times New Roman" w:hAnsi="Times New Roman" w:cs="Times New Roman"/>
                <w:b/>
              </w:rPr>
            </w:pPr>
            <w:r w:rsidRPr="00420C5E">
              <w:rPr>
                <w:rFonts w:ascii="Times New Roman" w:hAnsi="Times New Roman" w:cs="Times New Roman"/>
                <w:b/>
              </w:rPr>
              <w:t>03.</w:t>
            </w:r>
            <w:r>
              <w:rPr>
                <w:rFonts w:ascii="Times New Roman" w:hAnsi="Times New Roman" w:cs="Times New Roman"/>
                <w:b/>
              </w:rPr>
              <w:t>16</w:t>
            </w:r>
          </w:p>
          <w:p w14:paraId="66A1D0C0" w14:textId="4D2F120C" w:rsidR="0038510C" w:rsidRPr="00420C5E" w:rsidRDefault="0038510C" w:rsidP="00261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shd w:val="clear" w:color="auto" w:fill="auto"/>
          </w:tcPr>
          <w:p w14:paraId="76893CBF" w14:textId="77777777" w:rsidR="0038510C" w:rsidRPr="00420C5E" w:rsidRDefault="0038510C" w:rsidP="00FF36CA">
            <w:pPr>
              <w:rPr>
                <w:rFonts w:ascii="Times New Roman" w:hAnsi="Times New Roman" w:cs="Times New Roman"/>
                <w:b/>
              </w:rPr>
            </w:pPr>
            <w:r w:rsidRPr="00420C5E">
              <w:rPr>
                <w:rFonts w:ascii="Times New Roman" w:hAnsi="Times New Roman" w:cs="Times New Roman"/>
                <w:b/>
              </w:rPr>
              <w:t>03.</w:t>
            </w:r>
            <w:r>
              <w:rPr>
                <w:rFonts w:ascii="Times New Roman" w:hAnsi="Times New Roman" w:cs="Times New Roman"/>
                <w:b/>
              </w:rPr>
              <w:t>23</w:t>
            </w:r>
          </w:p>
          <w:p w14:paraId="6427B220" w14:textId="77777777" w:rsidR="0038510C" w:rsidRPr="00420C5E" w:rsidRDefault="0038510C" w:rsidP="00C60F5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8510C" w:rsidRPr="00B47859" w14:paraId="7CE56ACC" w14:textId="77777777" w:rsidTr="0038510C">
        <w:tc>
          <w:tcPr>
            <w:tcW w:w="3542" w:type="dxa"/>
          </w:tcPr>
          <w:p w14:paraId="5E721BC3" w14:textId="1AC45B4C" w:rsidR="0038510C" w:rsidRPr="00B47859" w:rsidRDefault="003851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Thin layer chromatography (TLC</w:t>
            </w:r>
            <w:r w:rsidRPr="00F6234A">
              <w:rPr>
                <w:rFonts w:ascii="Arial" w:hAnsi="Arial" w:cs="Arial"/>
                <w:b/>
              </w:rPr>
              <w:t>) (</w:t>
            </w:r>
            <w:r>
              <w:rPr>
                <w:rFonts w:ascii="Arial" w:hAnsi="Arial" w:cs="Arial"/>
                <w:b/>
              </w:rPr>
              <w:t>E-214</w:t>
            </w:r>
            <w:r w:rsidRPr="00F6234A">
              <w:rPr>
                <w:rFonts w:ascii="Arial" w:hAnsi="Arial" w:cs="Arial"/>
                <w:b/>
              </w:rPr>
              <w:t>)</w:t>
            </w:r>
          </w:p>
          <w:p w14:paraId="5A9FF529" w14:textId="4FC73863" w:rsidR="0038510C" w:rsidRPr="00B47859" w:rsidRDefault="0038510C" w:rsidP="005F6B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Dr.</w:t>
            </w:r>
            <w:r w:rsidRPr="005A3EA8">
              <w:rPr>
                <w:rFonts w:ascii="Arial" w:hAnsi="Arial" w:cs="Arial"/>
                <w:i/>
              </w:rPr>
              <w:t>Andrási Melinda</w:t>
            </w:r>
            <w:r>
              <w:rPr>
                <w:rFonts w:ascii="Arial" w:hAnsi="Arial" w:cs="Arial"/>
                <w:i/>
              </w:rPr>
              <w:t>, N.Hamidli</w:t>
            </w:r>
          </w:p>
        </w:tc>
        <w:tc>
          <w:tcPr>
            <w:tcW w:w="811" w:type="dxa"/>
            <w:shd w:val="clear" w:color="auto" w:fill="auto"/>
          </w:tcPr>
          <w:p w14:paraId="458D0042" w14:textId="77777777" w:rsidR="0038510C" w:rsidRPr="00DE32F4" w:rsidRDefault="003851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</w:tcPr>
          <w:p w14:paraId="7E6443C4" w14:textId="77777777" w:rsidR="0038510C" w:rsidRPr="00DE32F4" w:rsidRDefault="0038510C" w:rsidP="000D5A0E">
            <w:pPr>
              <w:rPr>
                <w:rFonts w:ascii="Times New Roman" w:hAnsi="Times New Roman" w:cs="Times New Roman"/>
              </w:rPr>
            </w:pPr>
            <w:r w:rsidRPr="00DE32F4">
              <w:rPr>
                <w:rFonts w:ascii="Times New Roman" w:hAnsi="Times New Roman" w:cs="Times New Roman"/>
              </w:rPr>
              <w:t>1-5</w:t>
            </w:r>
          </w:p>
          <w:p w14:paraId="078808B9" w14:textId="6788B8E0" w:rsidR="0038510C" w:rsidRPr="00DE32F4" w:rsidRDefault="0038510C" w:rsidP="00405AB3">
            <w:pPr>
              <w:rPr>
                <w:rFonts w:ascii="Times New Roman" w:hAnsi="Times New Roman" w:cs="Times New Roman"/>
              </w:rPr>
            </w:pPr>
            <w:r w:rsidRPr="00DE32F4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810" w:type="dxa"/>
            <w:shd w:val="clear" w:color="auto" w:fill="auto"/>
          </w:tcPr>
          <w:p w14:paraId="08C34BB2" w14:textId="7EE30DC6" w:rsidR="0038510C" w:rsidRPr="00420C5E" w:rsidRDefault="0038510C" w:rsidP="00714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5CFBE0C1" w14:textId="77777777" w:rsidR="0038510C" w:rsidRPr="00420C5E" w:rsidRDefault="003851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03296130" w14:textId="77777777" w:rsidR="0038510C" w:rsidRPr="00420C5E" w:rsidRDefault="0038510C" w:rsidP="000D5A0E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6</w:t>
            </w:r>
          </w:p>
          <w:p w14:paraId="473B9EC4" w14:textId="658232EC" w:rsidR="0038510C" w:rsidRPr="00420C5E" w:rsidRDefault="0038510C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9-12</w:t>
            </w:r>
          </w:p>
        </w:tc>
        <w:tc>
          <w:tcPr>
            <w:tcW w:w="933" w:type="dxa"/>
            <w:shd w:val="clear" w:color="auto" w:fill="auto"/>
          </w:tcPr>
          <w:p w14:paraId="109E02B0" w14:textId="1B0DE3A6" w:rsidR="0038510C" w:rsidRPr="00420C5E" w:rsidRDefault="0038510C" w:rsidP="000F6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shd w:val="clear" w:color="auto" w:fill="auto"/>
          </w:tcPr>
          <w:p w14:paraId="18D9E64B" w14:textId="77777777" w:rsidR="0038510C" w:rsidRPr="00420C5E" w:rsidRDefault="0038510C" w:rsidP="00C60F51">
            <w:pPr>
              <w:rPr>
                <w:rFonts w:ascii="Times New Roman" w:hAnsi="Times New Roman" w:cs="Times New Roman"/>
              </w:rPr>
            </w:pPr>
          </w:p>
        </w:tc>
      </w:tr>
      <w:tr w:rsidR="0038510C" w:rsidRPr="00B47859" w14:paraId="6A21EDF0" w14:textId="77777777" w:rsidTr="0038510C">
        <w:tc>
          <w:tcPr>
            <w:tcW w:w="3542" w:type="dxa"/>
          </w:tcPr>
          <w:p w14:paraId="083F1211" w14:textId="77777777" w:rsidR="0038510C" w:rsidRPr="00B47859" w:rsidRDefault="0038510C" w:rsidP="00F94F24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Conductometry (D-104)</w:t>
            </w:r>
          </w:p>
          <w:p w14:paraId="76A4D6B0" w14:textId="6981161C" w:rsidR="0038510C" w:rsidRPr="00B47859" w:rsidRDefault="00307E4A" w:rsidP="00307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Dr.</w:t>
            </w:r>
            <w:r w:rsidR="0038510C">
              <w:rPr>
                <w:rFonts w:ascii="Arial" w:hAnsi="Arial" w:cs="Arial"/>
                <w:i/>
              </w:rPr>
              <w:t>Virág Kiss</w:t>
            </w:r>
            <w:r>
              <w:rPr>
                <w:rFonts w:ascii="Arial" w:hAnsi="Arial" w:cs="Arial"/>
                <w:i/>
              </w:rPr>
              <w:t>, Álex K. Balogh</w:t>
            </w:r>
          </w:p>
        </w:tc>
        <w:tc>
          <w:tcPr>
            <w:tcW w:w="811" w:type="dxa"/>
            <w:shd w:val="clear" w:color="auto" w:fill="auto"/>
          </w:tcPr>
          <w:p w14:paraId="2CCD06D7" w14:textId="77777777" w:rsidR="0038510C" w:rsidRPr="00DE32F4" w:rsidRDefault="0038510C" w:rsidP="00F94F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</w:tcPr>
          <w:p w14:paraId="508C24F8" w14:textId="77777777" w:rsidR="0038510C" w:rsidRPr="00DE32F4" w:rsidRDefault="0038510C" w:rsidP="00F94F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2B732725" w14:textId="77777777" w:rsidR="0038510C" w:rsidRPr="00420C5E" w:rsidRDefault="0038510C" w:rsidP="00F94F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4279D66B" w14:textId="77777777" w:rsidR="0038510C" w:rsidRPr="00420C5E" w:rsidRDefault="0038510C" w:rsidP="00F94F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4EE86253" w14:textId="77777777" w:rsidR="0038510C" w:rsidRPr="00420C5E" w:rsidRDefault="0038510C" w:rsidP="000D5A0E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4-5</w:t>
            </w:r>
          </w:p>
          <w:p w14:paraId="7BB1833D" w14:textId="4410EBC9" w:rsidR="0038510C" w:rsidRPr="00420C5E" w:rsidRDefault="0038510C" w:rsidP="00F94F24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933" w:type="dxa"/>
            <w:shd w:val="clear" w:color="auto" w:fill="auto"/>
          </w:tcPr>
          <w:p w14:paraId="58324B7F" w14:textId="77777777" w:rsidR="0038510C" w:rsidRPr="00420C5E" w:rsidRDefault="0038510C" w:rsidP="000D5A0E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1-3</w:t>
            </w:r>
          </w:p>
          <w:p w14:paraId="6404C254" w14:textId="1C8719EF" w:rsidR="0038510C" w:rsidRPr="00420C5E" w:rsidRDefault="0038510C" w:rsidP="00F94F24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7" w:type="dxa"/>
            <w:shd w:val="clear" w:color="auto" w:fill="auto"/>
          </w:tcPr>
          <w:p w14:paraId="06D6C9BB" w14:textId="05FAB4A7" w:rsidR="0038510C" w:rsidRPr="00420C5E" w:rsidRDefault="0038510C" w:rsidP="00F94F24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9-12</w:t>
            </w:r>
          </w:p>
        </w:tc>
      </w:tr>
      <w:tr w:rsidR="0038510C" w:rsidRPr="00B47859" w14:paraId="34D550C9" w14:textId="77777777" w:rsidTr="0038510C">
        <w:tc>
          <w:tcPr>
            <w:tcW w:w="3542" w:type="dxa"/>
          </w:tcPr>
          <w:p w14:paraId="32B20467" w14:textId="77777777" w:rsidR="0038510C" w:rsidRPr="00B47859" w:rsidRDefault="0038510C" w:rsidP="001E3E1F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Atomic spectroscopy</w:t>
            </w:r>
          </w:p>
          <w:p w14:paraId="725FB2B0" w14:textId="77777777" w:rsidR="0038510C" w:rsidRPr="00B47859" w:rsidRDefault="0038510C" w:rsidP="001E3E1F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(D-423, D-414)</w:t>
            </w:r>
          </w:p>
          <w:p w14:paraId="5C5710E2" w14:textId="09C24777" w:rsidR="0038510C" w:rsidRPr="00B47859" w:rsidRDefault="0038510C" w:rsidP="002611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Dr. Attila Gáspár, Petra Herman, Zsófi Sajtos, Sándor Harangi</w:t>
            </w:r>
          </w:p>
        </w:tc>
        <w:tc>
          <w:tcPr>
            <w:tcW w:w="811" w:type="dxa"/>
            <w:shd w:val="clear" w:color="auto" w:fill="auto"/>
          </w:tcPr>
          <w:p w14:paraId="2248312C" w14:textId="787BAF3D" w:rsidR="0038510C" w:rsidRPr="00DE32F4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</w:tcPr>
          <w:p w14:paraId="46932A71" w14:textId="73B50E84" w:rsidR="0038510C" w:rsidRPr="00DE32F4" w:rsidRDefault="0038510C" w:rsidP="0026118A">
            <w:pPr>
              <w:rPr>
                <w:rFonts w:ascii="Times New Roman" w:hAnsi="Times New Roman" w:cs="Times New Roman"/>
                <w:b/>
                <w:caps/>
                <w:u w:val="single"/>
              </w:rPr>
            </w:pPr>
          </w:p>
        </w:tc>
        <w:tc>
          <w:tcPr>
            <w:tcW w:w="810" w:type="dxa"/>
            <w:shd w:val="clear" w:color="auto" w:fill="auto"/>
          </w:tcPr>
          <w:p w14:paraId="16D01981" w14:textId="4AAC9F47" w:rsidR="0038510C" w:rsidRPr="00420C5E" w:rsidRDefault="008E0C1A" w:rsidP="001E3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810" w:type="dxa"/>
          </w:tcPr>
          <w:p w14:paraId="10EFCBE3" w14:textId="615B2271" w:rsidR="0038510C" w:rsidRPr="00DE32F4" w:rsidRDefault="008E0C1A" w:rsidP="00967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1-6, 12</w:t>
            </w:r>
          </w:p>
          <w:p w14:paraId="0A5B1481" w14:textId="2F001EED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486F2548" w14:textId="57239013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shd w:val="clear" w:color="auto" w:fill="auto"/>
          </w:tcPr>
          <w:p w14:paraId="6AF61691" w14:textId="00F37E5B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shd w:val="clear" w:color="auto" w:fill="auto"/>
          </w:tcPr>
          <w:p w14:paraId="7DCCA997" w14:textId="06DB24A6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</w:tr>
      <w:tr w:rsidR="0038510C" w:rsidRPr="00B47859" w14:paraId="2AE6AFFD" w14:textId="77777777" w:rsidTr="0038510C">
        <w:tc>
          <w:tcPr>
            <w:tcW w:w="3542" w:type="dxa"/>
          </w:tcPr>
          <w:p w14:paraId="76890063" w14:textId="627535B5" w:rsidR="0038510C" w:rsidRPr="00B47859" w:rsidRDefault="0038510C" w:rsidP="001E3E1F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pH-metry (E-</w:t>
            </w:r>
            <w:r>
              <w:rPr>
                <w:rFonts w:ascii="Arial" w:hAnsi="Arial" w:cs="Arial"/>
                <w:b/>
              </w:rPr>
              <w:t>10</w:t>
            </w:r>
            <w:r w:rsidRPr="00B47859">
              <w:rPr>
                <w:rFonts w:ascii="Arial" w:hAnsi="Arial" w:cs="Arial"/>
                <w:b/>
              </w:rPr>
              <w:t>)</w:t>
            </w:r>
          </w:p>
          <w:p w14:paraId="00E0E036" w14:textId="60DFEE35" w:rsidR="0038510C" w:rsidRPr="00B47859" w:rsidRDefault="0038510C" w:rsidP="001E3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András Ozsváth, Imre Nagy</w:t>
            </w:r>
          </w:p>
        </w:tc>
        <w:tc>
          <w:tcPr>
            <w:tcW w:w="811" w:type="dxa"/>
            <w:shd w:val="clear" w:color="auto" w:fill="auto"/>
          </w:tcPr>
          <w:p w14:paraId="4E06300A" w14:textId="1BD03884" w:rsidR="0038510C" w:rsidRPr="00DE32F4" w:rsidRDefault="0038510C" w:rsidP="001E3E1F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6-8</w:t>
            </w:r>
          </w:p>
        </w:tc>
        <w:tc>
          <w:tcPr>
            <w:tcW w:w="931" w:type="dxa"/>
            <w:shd w:val="clear" w:color="auto" w:fill="auto"/>
          </w:tcPr>
          <w:p w14:paraId="5E6DC0DB" w14:textId="0908E6A2" w:rsidR="0038510C" w:rsidRPr="00DE32F4" w:rsidRDefault="0038510C" w:rsidP="001E3E1F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810" w:type="dxa"/>
            <w:shd w:val="clear" w:color="auto" w:fill="auto"/>
          </w:tcPr>
          <w:p w14:paraId="338C72F7" w14:textId="04FA151F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01420225" w14:textId="462F334F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2E234CAB" w14:textId="620A298C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1-3</w:t>
            </w:r>
          </w:p>
        </w:tc>
        <w:tc>
          <w:tcPr>
            <w:tcW w:w="933" w:type="dxa"/>
            <w:shd w:val="clear" w:color="auto" w:fill="auto"/>
          </w:tcPr>
          <w:p w14:paraId="3AE8BF65" w14:textId="77777777" w:rsidR="0038510C" w:rsidRPr="00420C5E" w:rsidRDefault="0038510C" w:rsidP="000D5A0E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4-5</w:t>
            </w:r>
          </w:p>
          <w:p w14:paraId="1B40F4EB" w14:textId="0E034FE0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47" w:type="dxa"/>
            <w:shd w:val="clear" w:color="auto" w:fill="auto"/>
          </w:tcPr>
          <w:p w14:paraId="2600A913" w14:textId="03FAE4E7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</w:tr>
      <w:tr w:rsidR="0038510C" w:rsidRPr="00B47859" w14:paraId="563453DE" w14:textId="77777777" w:rsidTr="0038510C">
        <w:tc>
          <w:tcPr>
            <w:tcW w:w="3542" w:type="dxa"/>
          </w:tcPr>
          <w:p w14:paraId="6EFA34CE" w14:textId="61CDB328" w:rsidR="0038510C" w:rsidRPr="00B47859" w:rsidRDefault="0038510C" w:rsidP="001E3E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Gelelectrophoresis </w:t>
            </w:r>
            <w:r w:rsidRPr="009B6CD3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E-214</w:t>
            </w:r>
            <w:r w:rsidRPr="009B6CD3">
              <w:rPr>
                <w:rFonts w:ascii="Arial" w:hAnsi="Arial" w:cs="Arial"/>
                <w:b/>
              </w:rPr>
              <w:t>)</w:t>
            </w:r>
          </w:p>
          <w:p w14:paraId="0FC8C703" w14:textId="13DE7500" w:rsidR="0038510C" w:rsidRPr="00B47859" w:rsidRDefault="0038510C" w:rsidP="001E3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Dr.Melinda Andrási, N.Hamidli</w:t>
            </w:r>
          </w:p>
        </w:tc>
        <w:tc>
          <w:tcPr>
            <w:tcW w:w="811" w:type="dxa"/>
            <w:shd w:val="clear" w:color="auto" w:fill="auto"/>
          </w:tcPr>
          <w:p w14:paraId="01F798A7" w14:textId="3B879075" w:rsidR="0038510C" w:rsidRPr="00420C5E" w:rsidRDefault="000E59B1" w:rsidP="00010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  <w:p w14:paraId="24878174" w14:textId="12A7E077" w:rsidR="0038510C" w:rsidRPr="00DE32F4" w:rsidRDefault="0038510C" w:rsidP="000104D8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9-12</w:t>
            </w:r>
          </w:p>
        </w:tc>
        <w:tc>
          <w:tcPr>
            <w:tcW w:w="931" w:type="dxa"/>
            <w:shd w:val="clear" w:color="auto" w:fill="auto"/>
          </w:tcPr>
          <w:p w14:paraId="7D7DFDED" w14:textId="77777777" w:rsidR="0038510C" w:rsidRPr="00DE32F4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6583758A" w14:textId="77777777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5C636044" w14:textId="0481C88E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7F41267D" w14:textId="405DCCD7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shd w:val="clear" w:color="auto" w:fill="auto"/>
          </w:tcPr>
          <w:p w14:paraId="016E972E" w14:textId="77777777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shd w:val="clear" w:color="auto" w:fill="auto"/>
          </w:tcPr>
          <w:p w14:paraId="2AAADEE1" w14:textId="1E9ACE81" w:rsidR="0038510C" w:rsidRPr="00420C5E" w:rsidRDefault="0075062C" w:rsidP="000D5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8510C" w:rsidRPr="00420C5E">
              <w:rPr>
                <w:rFonts w:ascii="Times New Roman" w:hAnsi="Times New Roman" w:cs="Times New Roman"/>
              </w:rPr>
              <w:t>-8</w:t>
            </w:r>
          </w:p>
          <w:p w14:paraId="0AAA664D" w14:textId="77777777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</w:tr>
      <w:tr w:rsidR="0038510C" w:rsidRPr="00B47859" w14:paraId="6B5DB85D" w14:textId="77777777" w:rsidTr="0038510C">
        <w:tc>
          <w:tcPr>
            <w:tcW w:w="3542" w:type="dxa"/>
          </w:tcPr>
          <w:p w14:paraId="3FEDB6CB" w14:textId="727070C9" w:rsidR="0038510C" w:rsidRDefault="0038510C" w:rsidP="0026118A">
            <w:pPr>
              <w:rPr>
                <w:rFonts w:ascii="Arial" w:hAnsi="Arial" w:cs="Arial"/>
                <w:i/>
              </w:rPr>
            </w:pPr>
            <w:r w:rsidRPr="00B47859">
              <w:rPr>
                <w:rFonts w:ascii="Arial" w:hAnsi="Arial" w:cs="Arial"/>
                <w:b/>
              </w:rPr>
              <w:t>Siz</w:t>
            </w:r>
            <w:r>
              <w:rPr>
                <w:rFonts w:ascii="Arial" w:hAnsi="Arial" w:cs="Arial"/>
                <w:b/>
              </w:rPr>
              <w:t xml:space="preserve">e exlusion chromatography </w:t>
            </w:r>
            <w:r w:rsidRPr="009B6CD3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E-214</w:t>
            </w:r>
            <w:r w:rsidRPr="009B6CD3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i/>
              </w:rPr>
              <w:t>Kármen Szabó,</w:t>
            </w:r>
          </w:p>
          <w:p w14:paraId="308254D9" w14:textId="305FAF50" w:rsidR="0038510C" w:rsidRPr="00413CC6" w:rsidRDefault="0038510C" w:rsidP="0026118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Narmin Hamidli</w:t>
            </w:r>
          </w:p>
        </w:tc>
        <w:tc>
          <w:tcPr>
            <w:tcW w:w="811" w:type="dxa"/>
            <w:shd w:val="clear" w:color="auto" w:fill="auto"/>
          </w:tcPr>
          <w:p w14:paraId="12FDE393" w14:textId="77777777" w:rsidR="0038510C" w:rsidRPr="00DE32F4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</w:tcPr>
          <w:p w14:paraId="3110309B" w14:textId="77777777" w:rsidR="0038510C" w:rsidRPr="00DE32F4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7835309B" w14:textId="040A2A90" w:rsidR="0038510C" w:rsidRPr="00420C5E" w:rsidRDefault="0038510C" w:rsidP="000D5A0E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1990CB65" w14:textId="7DE7BE21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  <w:r w:rsidRPr="006709FD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6,12</w:t>
            </w:r>
            <w:r w:rsidRPr="006709FD">
              <w:rPr>
                <w:rFonts w:ascii="Times New Roman" w:hAnsi="Times New Roman" w:cs="Times New Roman"/>
                <w:b/>
                <w:shd w:val="clear" w:color="auto" w:fill="D9D9D9" w:themeFill="background1" w:themeFillShade="D9"/>
              </w:rPr>
              <w:t>*</w:t>
            </w:r>
          </w:p>
        </w:tc>
        <w:tc>
          <w:tcPr>
            <w:tcW w:w="810" w:type="dxa"/>
          </w:tcPr>
          <w:p w14:paraId="69945D9E" w14:textId="2A9654B9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62D7A98C" w14:textId="6B710331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shd w:val="clear" w:color="auto" w:fill="auto"/>
          </w:tcPr>
          <w:p w14:paraId="0690411F" w14:textId="4D7CFC52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947" w:type="dxa"/>
            <w:shd w:val="clear" w:color="auto" w:fill="auto"/>
          </w:tcPr>
          <w:p w14:paraId="2872F498" w14:textId="69883CEE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</w:tr>
    </w:tbl>
    <w:p w14:paraId="186B88CF" w14:textId="77777777" w:rsidR="004B6584" w:rsidRDefault="004B6584" w:rsidP="003C3AE0">
      <w:pPr>
        <w:spacing w:after="0"/>
        <w:rPr>
          <w:rFonts w:ascii="Arial" w:hAnsi="Arial" w:cs="Arial"/>
          <w:sz w:val="18"/>
          <w:szCs w:val="24"/>
        </w:rPr>
      </w:pPr>
    </w:p>
    <w:p w14:paraId="3E75E16A" w14:textId="26A4B975" w:rsidR="004B6584" w:rsidRPr="004B6584" w:rsidRDefault="004B6584" w:rsidP="006709FD">
      <w:pPr>
        <w:shd w:val="clear" w:color="auto" w:fill="D9D9D9" w:themeFill="background1" w:themeFillShade="D9"/>
        <w:spacing w:after="0"/>
        <w:rPr>
          <w:rFonts w:ascii="Arial" w:hAnsi="Arial" w:cs="Arial"/>
          <w:b/>
          <w:sz w:val="18"/>
          <w:szCs w:val="24"/>
        </w:rPr>
      </w:pPr>
      <w:r w:rsidRPr="004B6584">
        <w:rPr>
          <w:rFonts w:ascii="Arial" w:hAnsi="Arial" w:cs="Arial"/>
          <w:b/>
          <w:sz w:val="24"/>
          <w:szCs w:val="24"/>
        </w:rPr>
        <w:t>*</w:t>
      </w:r>
      <w:r w:rsidRPr="004B6584">
        <w:rPr>
          <w:rFonts w:ascii="Arial" w:hAnsi="Arial" w:cs="Arial"/>
          <w:b/>
          <w:sz w:val="18"/>
          <w:szCs w:val="24"/>
        </w:rPr>
        <w:t>Starting at 17</w:t>
      </w:r>
      <w:r w:rsidRPr="004B6584">
        <w:rPr>
          <w:rFonts w:ascii="Arial" w:hAnsi="Arial" w:cs="Arial"/>
          <w:b/>
          <w:sz w:val="18"/>
          <w:szCs w:val="24"/>
          <w:vertAlign w:val="superscript"/>
        </w:rPr>
        <w:t>00</w:t>
      </w:r>
    </w:p>
    <w:p w14:paraId="0576B376" w14:textId="77777777" w:rsidR="006773BA" w:rsidRPr="003C3AE0" w:rsidRDefault="006773BA" w:rsidP="003C3AE0">
      <w:pPr>
        <w:spacing w:after="0"/>
        <w:rPr>
          <w:rFonts w:ascii="Arial" w:hAnsi="Arial" w:cs="Arial"/>
          <w:sz w:val="18"/>
          <w:szCs w:val="24"/>
        </w:rPr>
      </w:pPr>
      <w:r w:rsidRPr="003C3AE0">
        <w:rPr>
          <w:rFonts w:ascii="Arial" w:hAnsi="Arial" w:cs="Arial"/>
          <w:sz w:val="18"/>
          <w:szCs w:val="24"/>
        </w:rPr>
        <w:br/>
        <w:t>Additional info should be checked at http://inorg.unideb.hu/oktatas/104</w:t>
      </w:r>
    </w:p>
    <w:tbl>
      <w:tblPr>
        <w:tblStyle w:val="Rcsostblzat"/>
        <w:tblW w:w="10031" w:type="dxa"/>
        <w:tblLayout w:type="fixed"/>
        <w:tblLook w:val="04A0" w:firstRow="1" w:lastRow="0" w:firstColumn="1" w:lastColumn="0" w:noHBand="0" w:noVBand="1"/>
      </w:tblPr>
      <w:tblGrid>
        <w:gridCol w:w="875"/>
        <w:gridCol w:w="1831"/>
        <w:gridCol w:w="1831"/>
        <w:gridCol w:w="1831"/>
        <w:gridCol w:w="1831"/>
        <w:gridCol w:w="1832"/>
      </w:tblGrid>
      <w:tr w:rsidR="00757DDB" w14:paraId="1F7FBA98" w14:textId="617F7233" w:rsidTr="000044E9">
        <w:tc>
          <w:tcPr>
            <w:tcW w:w="875" w:type="dxa"/>
            <w:tcBorders>
              <w:bottom w:val="single" w:sz="4" w:space="0" w:color="auto"/>
            </w:tcBorders>
          </w:tcPr>
          <w:p w14:paraId="35CF6A18" w14:textId="77777777" w:rsidR="00757DDB" w:rsidRDefault="00757DDB">
            <w:r>
              <w:t>GROUP</w:t>
            </w:r>
          </w:p>
        </w:tc>
        <w:tc>
          <w:tcPr>
            <w:tcW w:w="1831" w:type="dxa"/>
            <w:tcBorders>
              <w:top w:val="nil"/>
              <w:bottom w:val="single" w:sz="4" w:space="0" w:color="auto"/>
              <w:right w:val="nil"/>
            </w:tcBorders>
          </w:tcPr>
          <w:p w14:paraId="7125E558" w14:textId="77777777" w:rsidR="00757DDB" w:rsidRPr="0023211E" w:rsidRDefault="00757DDB">
            <w:pPr>
              <w:rPr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DC5DE0" w14:textId="77777777" w:rsidR="00757DDB" w:rsidRPr="0023211E" w:rsidRDefault="00757DDB">
            <w:pPr>
              <w:rPr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0A2C6D" w14:textId="77777777" w:rsidR="00757DDB" w:rsidRPr="0023211E" w:rsidRDefault="00757DDB">
            <w:pPr>
              <w:rPr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57011A" w14:textId="77777777" w:rsidR="00757DDB" w:rsidRPr="0023211E" w:rsidRDefault="00757DDB">
            <w:pPr>
              <w:rPr>
                <w:sz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4D0044" w14:textId="77777777" w:rsidR="00757DDB" w:rsidRPr="0023211E" w:rsidRDefault="00757DDB">
            <w:pPr>
              <w:rPr>
                <w:sz w:val="20"/>
              </w:rPr>
            </w:pPr>
          </w:p>
        </w:tc>
      </w:tr>
      <w:tr w:rsidR="00EF1FEC" w14:paraId="01AB44A1" w14:textId="32102691" w:rsidTr="000044E9">
        <w:tc>
          <w:tcPr>
            <w:tcW w:w="875" w:type="dxa"/>
            <w:shd w:val="clear" w:color="auto" w:fill="auto"/>
            <w:vAlign w:val="center"/>
          </w:tcPr>
          <w:p w14:paraId="02260A87" w14:textId="77777777" w:rsidR="00EF1FEC" w:rsidRPr="000044E9" w:rsidRDefault="00EF1FEC" w:rsidP="00003D12">
            <w:r w:rsidRPr="000044E9">
              <w:t>1</w:t>
            </w:r>
          </w:p>
        </w:tc>
        <w:tc>
          <w:tcPr>
            <w:tcW w:w="1831" w:type="dxa"/>
            <w:shd w:val="clear" w:color="auto" w:fill="auto"/>
          </w:tcPr>
          <w:p w14:paraId="086E7E17" w14:textId="6075A9E9" w:rsidR="00EF1FEC" w:rsidRPr="0023211E" w:rsidRDefault="00EF1FEC" w:rsidP="00003D12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Biglarikhoshmaram Mohammadamin</w:t>
            </w:r>
            <w:r w:rsidR="007136E0">
              <w:rPr>
                <w:sz w:val="20"/>
              </w:rPr>
              <w:t xml:space="preserve"> ?</w:t>
            </w:r>
          </w:p>
        </w:tc>
        <w:tc>
          <w:tcPr>
            <w:tcW w:w="1831" w:type="dxa"/>
            <w:shd w:val="clear" w:color="auto" w:fill="auto"/>
          </w:tcPr>
          <w:p w14:paraId="09E78C32" w14:textId="1D042F08" w:rsidR="00EF1FEC" w:rsidRPr="0023211E" w:rsidRDefault="00EF1FEC" w:rsidP="00003D12">
            <w:pPr>
              <w:rPr>
                <w:sz w:val="20"/>
              </w:rPr>
            </w:pPr>
            <w:r w:rsidRPr="0023211E">
              <w:rPr>
                <w:sz w:val="20"/>
              </w:rPr>
              <w:t>Khalvati Maria</w:t>
            </w:r>
            <w:r w:rsidR="007136E0">
              <w:rPr>
                <w:sz w:val="20"/>
              </w:rPr>
              <w:t xml:space="preserve"> ?</w:t>
            </w:r>
          </w:p>
        </w:tc>
        <w:tc>
          <w:tcPr>
            <w:tcW w:w="1831" w:type="dxa"/>
            <w:shd w:val="clear" w:color="auto" w:fill="auto"/>
          </w:tcPr>
          <w:p w14:paraId="12FA00A5" w14:textId="2694279B" w:rsidR="00EF1FEC" w:rsidRPr="0023211E" w:rsidRDefault="00EF1FEC" w:rsidP="00003D12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Aghakhani Fatemeh</w:t>
            </w:r>
          </w:p>
        </w:tc>
        <w:tc>
          <w:tcPr>
            <w:tcW w:w="1831" w:type="dxa"/>
            <w:shd w:val="clear" w:color="auto" w:fill="auto"/>
          </w:tcPr>
          <w:p w14:paraId="1BF764B1" w14:textId="448D0226" w:rsidR="00EF1FEC" w:rsidRPr="0023211E" w:rsidRDefault="00EF1FEC" w:rsidP="00003D12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Kobaissi Ola</w:t>
            </w:r>
            <w:r w:rsidR="007136E0">
              <w:rPr>
                <w:sz w:val="20"/>
              </w:rPr>
              <w:t xml:space="preserve"> ?</w:t>
            </w:r>
          </w:p>
        </w:tc>
        <w:tc>
          <w:tcPr>
            <w:tcW w:w="1832" w:type="dxa"/>
            <w:shd w:val="clear" w:color="auto" w:fill="auto"/>
          </w:tcPr>
          <w:p w14:paraId="30A457E0" w14:textId="7D2CA947" w:rsidR="00EF1FEC" w:rsidRPr="0023211E" w:rsidRDefault="00EF1FEC" w:rsidP="00003D12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F1FEC" w14:paraId="52DF7B2B" w14:textId="2BCC05FE" w:rsidTr="000044E9"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14:paraId="2274772F" w14:textId="77777777" w:rsidR="00EF1FEC" w:rsidRDefault="00EF1FEC" w:rsidP="00B8277E">
            <w:r>
              <w:t>2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690CFD5F" w14:textId="79D1C9D2" w:rsidR="00EF1FEC" w:rsidRPr="0023211E" w:rsidRDefault="00EF1FEC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Dakwat Isabel Peret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3261184E" w14:textId="69E393A7" w:rsidR="00EF1FEC" w:rsidRPr="0023211E" w:rsidRDefault="00EF1FEC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Mengenli Akay Dogan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38403A21" w14:textId="1CC03F26" w:rsidR="00EF1FEC" w:rsidRPr="0023211E" w:rsidRDefault="00EF1FEC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Al Refai Farah Ahmad Mesbah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1302DBE2" w14:textId="7F1936B5" w:rsidR="00EF1FEC" w:rsidRPr="0023211E" w:rsidRDefault="00EF1FEC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Omoniwa Praise Oyindamola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4D0E9E0A" w14:textId="291C4E00" w:rsidR="00EF1FEC" w:rsidRPr="0023211E" w:rsidRDefault="00EF1FEC" w:rsidP="00B8277E">
            <w:pPr>
              <w:rPr>
                <w:sz w:val="20"/>
              </w:rPr>
            </w:pPr>
          </w:p>
        </w:tc>
      </w:tr>
      <w:tr w:rsidR="00EF1FEC" w14:paraId="1C1880FD" w14:textId="44D1CB63" w:rsidTr="000044E9">
        <w:tc>
          <w:tcPr>
            <w:tcW w:w="875" w:type="dxa"/>
            <w:shd w:val="clear" w:color="auto" w:fill="FFFFFF" w:themeFill="background1"/>
            <w:vAlign w:val="center"/>
          </w:tcPr>
          <w:p w14:paraId="62850B8B" w14:textId="77777777" w:rsidR="00EF1FEC" w:rsidRDefault="00EF1FEC" w:rsidP="00B8277E">
            <w:r>
              <w:t>3</w:t>
            </w:r>
          </w:p>
        </w:tc>
        <w:tc>
          <w:tcPr>
            <w:tcW w:w="1831" w:type="dxa"/>
            <w:shd w:val="clear" w:color="auto" w:fill="FFFFFF" w:themeFill="background1"/>
          </w:tcPr>
          <w:p w14:paraId="2518B50E" w14:textId="70984724" w:rsidR="00EF1FEC" w:rsidRPr="0023211E" w:rsidRDefault="00EF1FEC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Fallahijavadabadi Mehdi</w:t>
            </w:r>
            <w:r w:rsidR="007136E0">
              <w:rPr>
                <w:sz w:val="20"/>
              </w:rPr>
              <w:t xml:space="preserve"> ?</w:t>
            </w:r>
          </w:p>
        </w:tc>
        <w:tc>
          <w:tcPr>
            <w:tcW w:w="1831" w:type="dxa"/>
            <w:shd w:val="clear" w:color="auto" w:fill="FFFFFF" w:themeFill="background1"/>
          </w:tcPr>
          <w:p w14:paraId="3FE6A098" w14:textId="5AA45B70" w:rsidR="00EF1FEC" w:rsidRPr="0023211E" w:rsidRDefault="00EF1FEC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Mofidi Nezhad Navid</w:t>
            </w:r>
          </w:p>
        </w:tc>
        <w:tc>
          <w:tcPr>
            <w:tcW w:w="1831" w:type="dxa"/>
            <w:shd w:val="clear" w:color="auto" w:fill="FFFFFF" w:themeFill="background1"/>
          </w:tcPr>
          <w:p w14:paraId="0DABBE24" w14:textId="549BEC32" w:rsidR="00EF1FEC" w:rsidRPr="0023211E" w:rsidRDefault="003B3541" w:rsidP="007136E0">
            <w:pPr>
              <w:rPr>
                <w:rFonts w:ascii="Calibri" w:hAnsi="Calibri" w:cs="Calibri"/>
                <w:color w:val="000000"/>
                <w:sz w:val="20"/>
              </w:rPr>
            </w:pPr>
            <w:r w:rsidRPr="009C36D7">
              <w:rPr>
                <w:rFonts w:ascii="Calibri" w:hAnsi="Calibri" w:cs="Calibri"/>
                <w:color w:val="000000"/>
                <w:sz w:val="20"/>
              </w:rPr>
              <w:t>Movaghati Moghad</w:t>
            </w:r>
            <w:r w:rsidR="007136E0">
              <w:rPr>
                <w:rFonts w:ascii="Calibri" w:hAnsi="Calibri" w:cs="Calibri"/>
                <w:color w:val="000000"/>
                <w:sz w:val="20"/>
              </w:rPr>
              <w:t>.</w:t>
            </w:r>
            <w:r w:rsidRPr="009C36D7">
              <w:rPr>
                <w:rFonts w:ascii="Calibri" w:hAnsi="Calibri" w:cs="Calibri"/>
                <w:color w:val="000000"/>
                <w:sz w:val="20"/>
              </w:rPr>
              <w:t xml:space="preserve"> Arianaz</w:t>
            </w:r>
            <w:r w:rsidR="007136E0">
              <w:rPr>
                <w:rFonts w:ascii="Calibri" w:hAnsi="Calibri" w:cs="Calibri"/>
                <w:color w:val="000000"/>
                <w:sz w:val="20"/>
              </w:rPr>
              <w:t>?</w:t>
            </w:r>
          </w:p>
        </w:tc>
        <w:tc>
          <w:tcPr>
            <w:tcW w:w="1831" w:type="dxa"/>
            <w:shd w:val="clear" w:color="auto" w:fill="FFFFFF" w:themeFill="background1"/>
          </w:tcPr>
          <w:p w14:paraId="10AA132B" w14:textId="0B043BDF" w:rsidR="00EF1FEC" w:rsidRPr="0023211E" w:rsidRDefault="00635D63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Joseph Joanna Dele</w:t>
            </w:r>
          </w:p>
        </w:tc>
        <w:tc>
          <w:tcPr>
            <w:tcW w:w="1832" w:type="dxa"/>
            <w:shd w:val="clear" w:color="auto" w:fill="FFFFFF" w:themeFill="background1"/>
          </w:tcPr>
          <w:p w14:paraId="3F746211" w14:textId="3EFE2EC1" w:rsidR="00EF1FEC" w:rsidRPr="0023211E" w:rsidRDefault="00EF1FEC" w:rsidP="00B8277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F1FEC" w14:paraId="680FDEFD" w14:textId="6EE2FC7E" w:rsidTr="000044E9"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14:paraId="7319258D" w14:textId="77777777" w:rsidR="00EF1FEC" w:rsidRDefault="00EF1FEC" w:rsidP="00B8277E">
            <w:r>
              <w:t>4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26C2828B" w14:textId="3273E406" w:rsidR="00EF1FEC" w:rsidRPr="0023211E" w:rsidRDefault="00635D63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635D63">
              <w:rPr>
                <w:rFonts w:ascii="Calibri" w:hAnsi="Calibri" w:cs="Calibri"/>
                <w:color w:val="000000"/>
                <w:sz w:val="20"/>
              </w:rPr>
              <w:t>Nguyen Thi Phuong Dung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0F16CCC4" w14:textId="19FE7000" w:rsidR="00EF1FEC" w:rsidRPr="0023211E" w:rsidRDefault="001763A6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B767F4">
              <w:rPr>
                <w:rFonts w:ascii="Calibri" w:hAnsi="Calibri" w:cs="Calibri"/>
                <w:color w:val="000000"/>
                <w:sz w:val="20"/>
              </w:rPr>
              <w:t>Bui Minh Hoang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78BA2C81" w14:textId="47DC5812" w:rsidR="00EF1FEC" w:rsidRPr="0023211E" w:rsidRDefault="00635D63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635D63">
              <w:rPr>
                <w:rFonts w:ascii="Calibri" w:hAnsi="Calibri" w:cs="Calibri"/>
                <w:color w:val="000000"/>
                <w:sz w:val="20"/>
              </w:rPr>
              <w:t>Baluku Phiona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vAlign w:val="center"/>
          </w:tcPr>
          <w:p w14:paraId="194A3EA3" w14:textId="081867CC" w:rsidR="00EF1FEC" w:rsidRPr="0023211E" w:rsidRDefault="00635D63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Pham Thanh Ngan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14FD5135" w14:textId="21DE1B57" w:rsidR="00EF1FEC" w:rsidRPr="0023211E" w:rsidRDefault="00134F84" w:rsidP="001763A6">
            <w:pPr>
              <w:rPr>
                <w:rFonts w:ascii="Calibri" w:hAnsi="Calibri" w:cs="Calibri"/>
                <w:color w:val="000000"/>
                <w:sz w:val="20"/>
              </w:rPr>
            </w:pPr>
            <w:r w:rsidRPr="00134F84">
              <w:rPr>
                <w:rFonts w:ascii="Calibri" w:hAnsi="Calibri" w:cs="Calibri"/>
                <w:color w:val="000000"/>
                <w:sz w:val="20"/>
              </w:rPr>
              <w:t>Pham Ngoc Trinh</w:t>
            </w:r>
          </w:p>
        </w:tc>
      </w:tr>
      <w:tr w:rsidR="0023211E" w14:paraId="22972443" w14:textId="77777777" w:rsidTr="000044E9"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14:paraId="491E4A1A" w14:textId="57CE7A0C" w:rsidR="0023211E" w:rsidRDefault="0023211E" w:rsidP="00B8277E">
            <w:r>
              <w:t>5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2A0DA7F4" w14:textId="1CEE1A07" w:rsidR="0023211E" w:rsidRPr="0023211E" w:rsidRDefault="009C36D7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9C36D7">
              <w:rPr>
                <w:rFonts w:ascii="Calibri" w:hAnsi="Calibri" w:cs="Calibri"/>
                <w:color w:val="000000"/>
                <w:sz w:val="20"/>
              </w:rPr>
              <w:t>Sherkat Fatemeh</w:t>
            </w:r>
            <w:r w:rsidR="007136E0">
              <w:rPr>
                <w:rFonts w:ascii="Calibri" w:hAnsi="Calibri" w:cs="Calibri"/>
                <w:color w:val="000000"/>
                <w:sz w:val="20"/>
              </w:rPr>
              <w:t xml:space="preserve"> ?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68F113AE" w14:textId="75695263" w:rsidR="0023211E" w:rsidRPr="0023211E" w:rsidRDefault="009C36D7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Vaz Rahul Vinith</w:t>
            </w:r>
            <w:r w:rsidR="007136E0">
              <w:rPr>
                <w:sz w:val="20"/>
              </w:rPr>
              <w:t xml:space="preserve"> ?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038CE477" w14:textId="648A839E" w:rsidR="0023211E" w:rsidRPr="0023211E" w:rsidRDefault="003B3541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Joseph Jochebed Tinom</w:t>
            </w:r>
            <w:r w:rsidR="007136E0">
              <w:rPr>
                <w:sz w:val="20"/>
              </w:rPr>
              <w:t xml:space="preserve"> ?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vAlign w:val="center"/>
          </w:tcPr>
          <w:p w14:paraId="4F254C12" w14:textId="30E834B8" w:rsidR="0023211E" w:rsidRPr="0023211E" w:rsidRDefault="003B3541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635D63">
              <w:rPr>
                <w:rFonts w:ascii="Calibri" w:hAnsi="Calibri" w:cs="Calibri"/>
                <w:color w:val="000000"/>
                <w:sz w:val="20"/>
              </w:rPr>
              <w:t>Moussavi Seyedeh Mehrnaz</w:t>
            </w:r>
            <w:r w:rsidR="007136E0">
              <w:rPr>
                <w:rFonts w:ascii="Calibri" w:hAnsi="Calibri" w:cs="Calibri"/>
                <w:color w:val="000000"/>
                <w:sz w:val="20"/>
              </w:rPr>
              <w:t xml:space="preserve"> ?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64E43A22" w14:textId="573B3508" w:rsidR="0023211E" w:rsidRPr="0023211E" w:rsidRDefault="003B3541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Isowamwen Efosa Obed</w:t>
            </w:r>
            <w:r w:rsidR="007136E0">
              <w:rPr>
                <w:sz w:val="20"/>
              </w:rPr>
              <w:t xml:space="preserve"> ?</w:t>
            </w:r>
          </w:p>
        </w:tc>
      </w:tr>
      <w:tr w:rsidR="0023211E" w14:paraId="26123D41" w14:textId="77777777" w:rsidTr="000044E9"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14:paraId="3A597F41" w14:textId="028E15F6" w:rsidR="0023211E" w:rsidRDefault="0023211E" w:rsidP="00B8277E">
            <w:r>
              <w:t>6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1673C47F" w14:textId="77777777" w:rsidR="0023211E" w:rsidRPr="0023211E" w:rsidRDefault="0023211E" w:rsidP="00B8277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7245F47B" w14:textId="77777777" w:rsidR="0023211E" w:rsidRPr="0023211E" w:rsidRDefault="0023211E" w:rsidP="00B8277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00C1034E" w14:textId="77777777" w:rsidR="0023211E" w:rsidRPr="0023211E" w:rsidRDefault="0023211E" w:rsidP="00B8277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center"/>
          </w:tcPr>
          <w:p w14:paraId="07A87B1D" w14:textId="77777777" w:rsidR="0023211E" w:rsidRPr="0023211E" w:rsidRDefault="0023211E" w:rsidP="00B8277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6587CEB7" w14:textId="77777777" w:rsidR="0023211E" w:rsidRPr="0023211E" w:rsidRDefault="0023211E" w:rsidP="00B8277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044E9" w14:paraId="5C2B6AF9" w14:textId="5521133A" w:rsidTr="000044E9"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43EA70F1" w14:textId="6C1C206E" w:rsidR="000044E9" w:rsidRDefault="0023211E" w:rsidP="00B8277E">
            <w:r>
              <w:t>7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13FBB002" w14:textId="272B8866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Abdelhadi Tareq Naim Ali</w:t>
            </w:r>
            <w:r w:rsidR="007136E0">
              <w:rPr>
                <w:sz w:val="20"/>
              </w:rPr>
              <w:t xml:space="preserve"> ?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399C0A21" w14:textId="7CAD7482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Andonova Jasna</w:t>
            </w:r>
            <w:r w:rsidR="007136E0">
              <w:rPr>
                <w:sz w:val="20"/>
              </w:rPr>
              <w:t xml:space="preserve"> ?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323D5FD1" w14:textId="47126D54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Erdenesanaa Angiraa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7791A7DE" w14:textId="255B9EE8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Kenzhebay Gulnazi</w:t>
            </w:r>
            <w:r w:rsidR="007136E0">
              <w:rPr>
                <w:sz w:val="20"/>
              </w:rPr>
              <w:t xml:space="preserve"> ?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70EB8204" w14:textId="46EBF18A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Souilhi Soumaya</w:t>
            </w:r>
            <w:r w:rsidR="007136E0">
              <w:rPr>
                <w:sz w:val="20"/>
              </w:rPr>
              <w:t xml:space="preserve"> ?</w:t>
            </w:r>
          </w:p>
        </w:tc>
      </w:tr>
      <w:tr w:rsidR="000044E9" w14:paraId="7C92E88F" w14:textId="15E7CD84" w:rsidTr="000044E9"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08B3B285" w14:textId="5967FA47" w:rsidR="000044E9" w:rsidRDefault="0023211E" w:rsidP="00B8277E">
            <w:r>
              <w:t>8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70D4468B" w14:textId="4C1C81D4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Abekesh Gulbakyt</w:t>
            </w:r>
            <w:r w:rsidR="007136E0">
              <w:rPr>
                <w:sz w:val="20"/>
              </w:rPr>
              <w:t xml:space="preserve"> ?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1AA34579" w14:textId="199DCE05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Awuku Sherifatu Amidu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04ACF9EB" w14:textId="1DFE0665" w:rsidR="000044E9" w:rsidRPr="0023211E" w:rsidRDefault="007136E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Das Lachman</w:t>
            </w:r>
            <w:r w:rsidR="00235D68">
              <w:rPr>
                <w:rFonts w:ascii="Calibri" w:hAnsi="Calibri" w:cs="Calibri"/>
                <w:color w:val="000000"/>
                <w:sz w:val="20"/>
              </w:rPr>
              <w:t>*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7AFC605E" w14:textId="08BF5702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Khoudali Taib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78C3F061" w14:textId="649E0B01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Zaghdoudi Mohamed Yassine</w:t>
            </w:r>
            <w:r w:rsidR="007136E0">
              <w:rPr>
                <w:sz w:val="20"/>
              </w:rPr>
              <w:t>?</w:t>
            </w:r>
          </w:p>
        </w:tc>
      </w:tr>
      <w:tr w:rsidR="000044E9" w14:paraId="1CFF996C" w14:textId="0FE9B89F" w:rsidTr="000044E9"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2AF0B421" w14:textId="6F1CC13B" w:rsidR="000044E9" w:rsidRDefault="0023211E" w:rsidP="00B8277E">
            <w:r>
              <w:t>9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6F3B2B54" w14:textId="2D2F28AD" w:rsidR="000044E9" w:rsidRPr="0023211E" w:rsidRDefault="000044E9" w:rsidP="0023211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 xml:space="preserve">Aburas </w:t>
            </w:r>
            <w:r w:rsidR="0023211E">
              <w:rPr>
                <w:sz w:val="20"/>
              </w:rPr>
              <w:t>A</w:t>
            </w:r>
            <w:r w:rsidRPr="0023211E">
              <w:rPr>
                <w:sz w:val="20"/>
              </w:rPr>
              <w:t>bdalkar</w:t>
            </w:r>
            <w:r w:rsidR="0023211E">
              <w:rPr>
                <w:sz w:val="20"/>
              </w:rPr>
              <w:t>.</w:t>
            </w:r>
            <w:r w:rsidRPr="0023211E">
              <w:rPr>
                <w:sz w:val="20"/>
              </w:rPr>
              <w:t xml:space="preserve"> Yousof Abdallah Yousuf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4BFA3172" w14:textId="41BBE60F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Batzorig Anar</w:t>
            </w:r>
            <w:r w:rsidR="007136E0">
              <w:rPr>
                <w:sz w:val="20"/>
              </w:rPr>
              <w:t xml:space="preserve"> ?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5847CD09" w14:textId="774CFE2E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Gulum Bengisu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533F006B" w14:textId="2F798A0C" w:rsidR="000044E9" w:rsidRPr="0023211E" w:rsidRDefault="000044E9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Kozhabergen Nuray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145C5726" w14:textId="1E191755" w:rsidR="000044E9" w:rsidRPr="0023211E" w:rsidRDefault="00F05450" w:rsidP="00B8277E">
            <w:pPr>
              <w:rPr>
                <w:sz w:val="20"/>
              </w:rPr>
            </w:pPr>
            <w:r w:rsidRPr="00F05450">
              <w:rPr>
                <w:sz w:val="20"/>
              </w:rPr>
              <w:t>Abousharabia Ibrahim Hassan Abbas Mohamed</w:t>
            </w:r>
            <w:r w:rsidR="007136E0">
              <w:rPr>
                <w:sz w:val="20"/>
              </w:rPr>
              <w:t>?</w:t>
            </w:r>
          </w:p>
        </w:tc>
        <w:bookmarkStart w:id="0" w:name="_GoBack"/>
        <w:bookmarkEnd w:id="0"/>
      </w:tr>
      <w:tr w:rsidR="000044E9" w14:paraId="14655CB6" w14:textId="358806CD" w:rsidTr="000044E9"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14AD843A" w14:textId="2642CC12" w:rsidR="000044E9" w:rsidRDefault="0023211E" w:rsidP="0023211E">
            <w:r>
              <w:t>10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5FB65D31" w14:textId="783978F7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Afagwu Rita Nkem</w:t>
            </w:r>
            <w:r w:rsidR="007136E0">
              <w:rPr>
                <w:sz w:val="20"/>
              </w:rPr>
              <w:t xml:space="preserve"> ?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7221FC83" w14:textId="3DDB95FD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Dlamini Zamasiba Phakama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1CE11405" w14:textId="61E3B8E8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Ibrahim Bature Amirah</w:t>
            </w:r>
            <w:r w:rsidR="007136E0">
              <w:rPr>
                <w:sz w:val="20"/>
              </w:rPr>
              <w:t xml:space="preserve"> ?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01C9C2FC" w14:textId="0C3B8180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Madder Hamza</w:t>
            </w:r>
            <w:r w:rsidR="007136E0">
              <w:rPr>
                <w:sz w:val="20"/>
              </w:rPr>
              <w:t xml:space="preserve"> ?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3E79B094" w14:textId="7F163CA2" w:rsidR="000044E9" w:rsidRPr="0023211E" w:rsidRDefault="00635D63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635D63">
              <w:rPr>
                <w:rFonts w:ascii="Calibri" w:hAnsi="Calibri" w:cs="Calibri"/>
                <w:color w:val="000000"/>
                <w:sz w:val="20"/>
              </w:rPr>
              <w:t>Sun Xichu</w:t>
            </w:r>
          </w:p>
        </w:tc>
      </w:tr>
      <w:tr w:rsidR="000044E9" w14:paraId="69FA45F2" w14:textId="5D77E9E4" w:rsidTr="0023211E"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0FA25EB4" w14:textId="678AE1A5" w:rsidR="000044E9" w:rsidRDefault="0023211E" w:rsidP="00B8277E">
            <w:r>
              <w:t>11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6317D5C9" w14:textId="331BA0B2" w:rsidR="000044E9" w:rsidRPr="0023211E" w:rsidRDefault="000044E9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Akbari Samani Negar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24717B47" w14:textId="2C15D983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Dukku Hauwa Bappah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17FC01D9" w14:textId="6AD93DB7" w:rsidR="000044E9" w:rsidRPr="0023211E" w:rsidRDefault="000044E9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Javed Muhammad Ibrahim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39DF9755" w14:textId="0EB413BE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Mbeki Zizipo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5C54BEA5" w14:textId="43A0D5EB" w:rsidR="000044E9" w:rsidRPr="0023211E" w:rsidRDefault="007136E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Fulaneto Henrique Gabriela</w:t>
            </w:r>
            <w:r>
              <w:rPr>
                <w:sz w:val="20"/>
              </w:rPr>
              <w:t>?</w:t>
            </w:r>
          </w:p>
        </w:tc>
      </w:tr>
      <w:tr w:rsidR="0023211E" w14:paraId="0B19A448" w14:textId="77777777" w:rsidTr="000044E9">
        <w:tc>
          <w:tcPr>
            <w:tcW w:w="8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EF7761" w14:textId="71C0020B" w:rsidR="0023211E" w:rsidRDefault="0023211E" w:rsidP="00B8277E">
            <w:r>
              <w:t>12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C3B527" w14:textId="592D0523" w:rsidR="0023211E" w:rsidRPr="0023211E" w:rsidRDefault="001F55E0" w:rsidP="00B8277E">
            <w:pPr>
              <w:rPr>
                <w:sz w:val="20"/>
              </w:rPr>
            </w:pPr>
            <w:r w:rsidRPr="001F55E0">
              <w:rPr>
                <w:sz w:val="20"/>
              </w:rPr>
              <w:t>Idris Usman Nurain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098F2E" w14:textId="4FE29005" w:rsidR="0023211E" w:rsidRPr="0023211E" w:rsidRDefault="001F55E0" w:rsidP="00B8277E">
            <w:pPr>
              <w:rPr>
                <w:sz w:val="20"/>
              </w:rPr>
            </w:pPr>
            <w:r w:rsidRPr="001F55E0">
              <w:rPr>
                <w:rFonts w:ascii="Calibri" w:hAnsi="Calibri" w:cs="Calibri"/>
                <w:color w:val="000000"/>
                <w:sz w:val="20"/>
              </w:rPr>
              <w:t>Aliyeva Kamilla</w:t>
            </w:r>
            <w:r w:rsidR="007136E0">
              <w:rPr>
                <w:rFonts w:ascii="Calibri" w:hAnsi="Calibri" w:cs="Calibri"/>
                <w:color w:val="000000"/>
                <w:sz w:val="20"/>
              </w:rPr>
              <w:t xml:space="preserve"> ?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C6B4D9" w14:textId="13385944" w:rsidR="0023211E" w:rsidRPr="0023211E" w:rsidRDefault="001F55E0" w:rsidP="00B8277E">
            <w:pPr>
              <w:rPr>
                <w:sz w:val="20"/>
              </w:rPr>
            </w:pPr>
            <w:r w:rsidRPr="001F55E0">
              <w:rPr>
                <w:rFonts w:ascii="Calibri" w:hAnsi="Calibri" w:cs="Calibri"/>
                <w:color w:val="000000"/>
                <w:sz w:val="20"/>
              </w:rPr>
              <w:t>Al-Alami Omar Khalid R.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14BA34" w14:textId="0F54D227" w:rsidR="0023211E" w:rsidRPr="0023211E" w:rsidRDefault="001F55E0" w:rsidP="00B8277E">
            <w:pPr>
              <w:rPr>
                <w:sz w:val="20"/>
              </w:rPr>
            </w:pPr>
            <w:r w:rsidRPr="001F55E0">
              <w:rPr>
                <w:sz w:val="20"/>
              </w:rPr>
              <w:t>Agbabiaka Moromoluwa Mojoyinoluwa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3840C5" w14:textId="1F90BCE7" w:rsidR="0023211E" w:rsidRPr="0023211E" w:rsidRDefault="00B767F4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B767F4">
              <w:rPr>
                <w:rFonts w:ascii="Calibri" w:hAnsi="Calibri" w:cs="Calibri"/>
                <w:color w:val="000000"/>
                <w:sz w:val="20"/>
              </w:rPr>
              <w:t>Acquah Ephraim</w:t>
            </w:r>
          </w:p>
        </w:tc>
      </w:tr>
    </w:tbl>
    <w:p w14:paraId="4C79DB2E" w14:textId="77777777" w:rsidR="00757DDB" w:rsidRDefault="00757DDB"/>
    <w:p w14:paraId="48B00B52" w14:textId="582E206A" w:rsidR="00DD7ABF" w:rsidRDefault="007136E0">
      <w:r>
        <w:t>2020.02.11</w:t>
      </w:r>
      <w:r w:rsidR="00ED1CDC">
        <w:t>.</w:t>
      </w:r>
      <w:r w:rsidR="0026118A">
        <w:t xml:space="preserve">  Attila Gaspar</w:t>
      </w:r>
    </w:p>
    <w:sectPr w:rsidR="00DD7ABF" w:rsidSect="0019316D">
      <w:pgSz w:w="12240" w:h="15840"/>
      <w:pgMar w:top="993" w:right="758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5EA"/>
    <w:rsid w:val="00003D12"/>
    <w:rsid w:val="000044E9"/>
    <w:rsid w:val="000104D8"/>
    <w:rsid w:val="00010907"/>
    <w:rsid w:val="000144CA"/>
    <w:rsid w:val="0003790F"/>
    <w:rsid w:val="000609BF"/>
    <w:rsid w:val="00063483"/>
    <w:rsid w:val="00083576"/>
    <w:rsid w:val="00084BB0"/>
    <w:rsid w:val="000A09CE"/>
    <w:rsid w:val="000A2144"/>
    <w:rsid w:val="000D17CB"/>
    <w:rsid w:val="000D5988"/>
    <w:rsid w:val="000E59B1"/>
    <w:rsid w:val="000F31EE"/>
    <w:rsid w:val="00114B09"/>
    <w:rsid w:val="00126A5D"/>
    <w:rsid w:val="00134F84"/>
    <w:rsid w:val="0014418A"/>
    <w:rsid w:val="00160703"/>
    <w:rsid w:val="00170244"/>
    <w:rsid w:val="0017401E"/>
    <w:rsid w:val="001763A6"/>
    <w:rsid w:val="0019316D"/>
    <w:rsid w:val="001B070E"/>
    <w:rsid w:val="001C784A"/>
    <w:rsid w:val="001E1306"/>
    <w:rsid w:val="001E27B2"/>
    <w:rsid w:val="001E3E1F"/>
    <w:rsid w:val="001F50C5"/>
    <w:rsid w:val="001F55E0"/>
    <w:rsid w:val="00201009"/>
    <w:rsid w:val="00203266"/>
    <w:rsid w:val="00203778"/>
    <w:rsid w:val="002154D2"/>
    <w:rsid w:val="00230491"/>
    <w:rsid w:val="0023211E"/>
    <w:rsid w:val="00235D68"/>
    <w:rsid w:val="002405D6"/>
    <w:rsid w:val="0026118A"/>
    <w:rsid w:val="00270E6A"/>
    <w:rsid w:val="002759A5"/>
    <w:rsid w:val="002A347A"/>
    <w:rsid w:val="002E4117"/>
    <w:rsid w:val="002F6EC6"/>
    <w:rsid w:val="00303448"/>
    <w:rsid w:val="00305644"/>
    <w:rsid w:val="00307E4A"/>
    <w:rsid w:val="003110B3"/>
    <w:rsid w:val="003161E5"/>
    <w:rsid w:val="00317108"/>
    <w:rsid w:val="00330F43"/>
    <w:rsid w:val="0035745A"/>
    <w:rsid w:val="00366E0B"/>
    <w:rsid w:val="003701F5"/>
    <w:rsid w:val="00375CC0"/>
    <w:rsid w:val="0038510C"/>
    <w:rsid w:val="00390B3C"/>
    <w:rsid w:val="00393EC1"/>
    <w:rsid w:val="003A11A1"/>
    <w:rsid w:val="003B3541"/>
    <w:rsid w:val="003C3AE0"/>
    <w:rsid w:val="003F5DE4"/>
    <w:rsid w:val="00405AB3"/>
    <w:rsid w:val="00413CC6"/>
    <w:rsid w:val="00420C5E"/>
    <w:rsid w:val="004323A2"/>
    <w:rsid w:val="004561C9"/>
    <w:rsid w:val="00457A72"/>
    <w:rsid w:val="00492B6A"/>
    <w:rsid w:val="004A3657"/>
    <w:rsid w:val="004A4666"/>
    <w:rsid w:val="004B6584"/>
    <w:rsid w:val="004F0036"/>
    <w:rsid w:val="004F2A99"/>
    <w:rsid w:val="004F5980"/>
    <w:rsid w:val="005047CD"/>
    <w:rsid w:val="005230A6"/>
    <w:rsid w:val="00526338"/>
    <w:rsid w:val="0053204B"/>
    <w:rsid w:val="005364DF"/>
    <w:rsid w:val="005369EA"/>
    <w:rsid w:val="00542F4F"/>
    <w:rsid w:val="00556A8C"/>
    <w:rsid w:val="00572F5C"/>
    <w:rsid w:val="005A3EA8"/>
    <w:rsid w:val="005B2303"/>
    <w:rsid w:val="005E4925"/>
    <w:rsid w:val="005F6B38"/>
    <w:rsid w:val="00635D63"/>
    <w:rsid w:val="00664AD6"/>
    <w:rsid w:val="006709FD"/>
    <w:rsid w:val="00676318"/>
    <w:rsid w:val="0067631E"/>
    <w:rsid w:val="006773BA"/>
    <w:rsid w:val="00690D37"/>
    <w:rsid w:val="006A2011"/>
    <w:rsid w:val="006E5A7B"/>
    <w:rsid w:val="00700E30"/>
    <w:rsid w:val="007136E0"/>
    <w:rsid w:val="00714805"/>
    <w:rsid w:val="007222C8"/>
    <w:rsid w:val="00723650"/>
    <w:rsid w:val="007337E3"/>
    <w:rsid w:val="0075062C"/>
    <w:rsid w:val="00757DDB"/>
    <w:rsid w:val="00792CDE"/>
    <w:rsid w:val="007A38DB"/>
    <w:rsid w:val="007F1F7A"/>
    <w:rsid w:val="00866384"/>
    <w:rsid w:val="00887D45"/>
    <w:rsid w:val="008E0C1A"/>
    <w:rsid w:val="009046CE"/>
    <w:rsid w:val="009628BA"/>
    <w:rsid w:val="00972FE2"/>
    <w:rsid w:val="00974812"/>
    <w:rsid w:val="009A165B"/>
    <w:rsid w:val="009B6CD3"/>
    <w:rsid w:val="009C36D7"/>
    <w:rsid w:val="009E3601"/>
    <w:rsid w:val="00A14582"/>
    <w:rsid w:val="00A35FE7"/>
    <w:rsid w:val="00A534BA"/>
    <w:rsid w:val="00A60F4B"/>
    <w:rsid w:val="00AB5F7E"/>
    <w:rsid w:val="00AC3603"/>
    <w:rsid w:val="00B443AB"/>
    <w:rsid w:val="00B47859"/>
    <w:rsid w:val="00B55821"/>
    <w:rsid w:val="00B60CA0"/>
    <w:rsid w:val="00B767F4"/>
    <w:rsid w:val="00B8277E"/>
    <w:rsid w:val="00B92E67"/>
    <w:rsid w:val="00BC7228"/>
    <w:rsid w:val="00BE0DDC"/>
    <w:rsid w:val="00BE71EC"/>
    <w:rsid w:val="00BF6E31"/>
    <w:rsid w:val="00BF79A1"/>
    <w:rsid w:val="00C40AFF"/>
    <w:rsid w:val="00C41385"/>
    <w:rsid w:val="00C44AB5"/>
    <w:rsid w:val="00C752EC"/>
    <w:rsid w:val="00C918D0"/>
    <w:rsid w:val="00C9260E"/>
    <w:rsid w:val="00C9619A"/>
    <w:rsid w:val="00C9774C"/>
    <w:rsid w:val="00CE0A05"/>
    <w:rsid w:val="00D40CD4"/>
    <w:rsid w:val="00D419B3"/>
    <w:rsid w:val="00D4362D"/>
    <w:rsid w:val="00D8539F"/>
    <w:rsid w:val="00D8755F"/>
    <w:rsid w:val="00DB4412"/>
    <w:rsid w:val="00DD4A76"/>
    <w:rsid w:val="00DD7ABF"/>
    <w:rsid w:val="00DE32F4"/>
    <w:rsid w:val="00E129D1"/>
    <w:rsid w:val="00E243E1"/>
    <w:rsid w:val="00E5607B"/>
    <w:rsid w:val="00E723C4"/>
    <w:rsid w:val="00E805EA"/>
    <w:rsid w:val="00E93E17"/>
    <w:rsid w:val="00EA4C17"/>
    <w:rsid w:val="00EC701F"/>
    <w:rsid w:val="00ED1CDC"/>
    <w:rsid w:val="00EF1FEC"/>
    <w:rsid w:val="00F014E6"/>
    <w:rsid w:val="00F05450"/>
    <w:rsid w:val="00F17E05"/>
    <w:rsid w:val="00F25C90"/>
    <w:rsid w:val="00F5267D"/>
    <w:rsid w:val="00F6234A"/>
    <w:rsid w:val="00F70704"/>
    <w:rsid w:val="00F94F24"/>
    <w:rsid w:val="00FE01A8"/>
    <w:rsid w:val="00FE0FEE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7639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8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222C8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A"/>
    <w:rPr>
      <w:rFonts w:ascii="Tahoma" w:hAnsi="Tahoma" w:cs="Tahoma"/>
      <w:sz w:val="16"/>
      <w:szCs w:val="16"/>
    </w:rPr>
  </w:style>
  <w:style w:type="table" w:customStyle="1" w:styleId="Rcsostblzat1">
    <w:name w:val="Rácsos táblázat1"/>
    <w:basedOn w:val="Normltblzat"/>
    <w:next w:val="Rcsostblzat"/>
    <w:uiPriority w:val="59"/>
    <w:rsid w:val="00A60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8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222C8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A"/>
    <w:rPr>
      <w:rFonts w:ascii="Tahoma" w:hAnsi="Tahoma" w:cs="Tahoma"/>
      <w:sz w:val="16"/>
      <w:szCs w:val="16"/>
    </w:rPr>
  </w:style>
  <w:style w:type="table" w:customStyle="1" w:styleId="Rcsostblzat1">
    <w:name w:val="Rácsos táblázat1"/>
    <w:basedOn w:val="Normltblzat"/>
    <w:next w:val="Rcsostblzat"/>
    <w:uiPriority w:val="59"/>
    <w:rsid w:val="00A60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242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Gáspár Attila</dc:creator>
  <cp:lastModifiedBy>Gáspár Attila</cp:lastModifiedBy>
  <cp:revision>7</cp:revision>
  <cp:lastPrinted>2020-02-10T17:58:00Z</cp:lastPrinted>
  <dcterms:created xsi:type="dcterms:W3CDTF">2020-02-09T10:46:00Z</dcterms:created>
  <dcterms:modified xsi:type="dcterms:W3CDTF">2020-02-11T07:48:00Z</dcterms:modified>
</cp:coreProperties>
</file>